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FFD7E" w14:textId="77777777" w:rsidR="00B90359" w:rsidRPr="00B90359" w:rsidRDefault="00B90359" w:rsidP="00B90359">
      <w:r w:rsidRPr="00B90359">
        <w:t>September 1, 2024</w:t>
      </w:r>
    </w:p>
    <w:p w14:paraId="309CA0A4" w14:textId="77777777" w:rsidR="00B90359" w:rsidRPr="00B90359" w:rsidRDefault="00B90359" w:rsidP="00B90359">
      <w:r w:rsidRPr="00B90359">
        <w:t> </w:t>
      </w:r>
    </w:p>
    <w:p w14:paraId="03CB9391" w14:textId="77777777" w:rsidR="00B90359" w:rsidRPr="00B90359" w:rsidRDefault="00B90359" w:rsidP="00B90359">
      <w:r w:rsidRPr="00B90359">
        <w:t xml:space="preserve">Good </w:t>
      </w:r>
      <w:proofErr w:type="gramStart"/>
      <w:r w:rsidRPr="00B90359">
        <w:t>Morning</w:t>
      </w:r>
      <w:proofErr w:type="gramEnd"/>
      <w:r w:rsidRPr="00B90359">
        <w:t xml:space="preserve"> Chargers!</w:t>
      </w:r>
    </w:p>
    <w:p w14:paraId="33E8C8F0" w14:textId="77777777" w:rsidR="00B90359" w:rsidRPr="00B90359" w:rsidRDefault="00B90359" w:rsidP="00B90359">
      <w:r w:rsidRPr="00B90359">
        <w:t> </w:t>
      </w:r>
    </w:p>
    <w:p w14:paraId="04717FED" w14:textId="77777777" w:rsidR="00B90359" w:rsidRPr="00B90359" w:rsidRDefault="00B90359" w:rsidP="00B90359">
      <w:r w:rsidRPr="00B90359">
        <w:t xml:space="preserve">And just like that, we are in September!  It has been a phenomenal start to the school year and, even so, we hope you all are taking this extra day as an opportunity for rest and time with loved ones.  It’s going to be an exciting month with a LOT happening, so please stay tuned to our weekly updates and, as always, please do not hesitate to reach out if there is ever anything you need. </w:t>
      </w:r>
    </w:p>
    <w:p w14:paraId="11454752" w14:textId="77777777" w:rsidR="00B90359" w:rsidRPr="00B90359" w:rsidRDefault="00B90359" w:rsidP="00B90359">
      <w:r w:rsidRPr="00B90359">
        <w:t> </w:t>
      </w:r>
    </w:p>
    <w:p w14:paraId="29CDCC50" w14:textId="77777777" w:rsidR="00B90359" w:rsidRPr="00B90359" w:rsidRDefault="00B90359" w:rsidP="00B90359">
      <w:r w:rsidRPr="00B90359">
        <w:rPr>
          <w:b/>
          <w:bCs/>
          <w:u w:val="single"/>
        </w:rPr>
        <w:t>Come Charge Ahead with Us</w:t>
      </w:r>
    </w:p>
    <w:p w14:paraId="5723E364" w14:textId="77777777" w:rsidR="00B90359" w:rsidRPr="00B90359" w:rsidRDefault="00B90359" w:rsidP="00B90359">
      <w:r w:rsidRPr="00B90359">
        <w:rPr>
          <w:b/>
          <w:bCs/>
          <w:u w:val="single"/>
        </w:rPr>
        <w:t xml:space="preserve">C – </w:t>
      </w:r>
      <w:r w:rsidRPr="00B90359">
        <w:rPr>
          <w:i/>
          <w:iCs/>
        </w:rPr>
        <w:t>“Come on time, each day, ready to learn!”</w:t>
      </w:r>
      <w:r w:rsidRPr="00B90359">
        <w:t xml:space="preserve"> (August)</w:t>
      </w:r>
    </w:p>
    <w:p w14:paraId="16D7545D" w14:textId="77777777" w:rsidR="00B90359" w:rsidRPr="00B90359" w:rsidRDefault="00B90359" w:rsidP="00B90359">
      <w:r w:rsidRPr="00B90359">
        <w:rPr>
          <w:b/>
          <w:bCs/>
          <w:u w:val="single"/>
        </w:rPr>
        <w:t xml:space="preserve">H- </w:t>
      </w:r>
      <w:r w:rsidRPr="00B90359">
        <w:rPr>
          <w:i/>
          <w:iCs/>
        </w:rPr>
        <w:t xml:space="preserve">“Hold tight to kindness and caring.”  </w:t>
      </w:r>
      <w:r w:rsidRPr="00B90359">
        <w:t>Instead of asking “how was your day,” try to reframe the conversation with “Tell me something good.”  There is neuroscience behind engaging your student with positive conversations as a direction versus a question… you’ll be amazed and what your Charger shares with you.  Give it a try and “tell me something good!”</w:t>
      </w:r>
    </w:p>
    <w:p w14:paraId="5DCC2FE0" w14:textId="77777777" w:rsidR="00B90359" w:rsidRPr="00B90359" w:rsidRDefault="00B90359" w:rsidP="00B90359">
      <w:r w:rsidRPr="00B90359">
        <w:t> </w:t>
      </w:r>
    </w:p>
    <w:p w14:paraId="7D559823" w14:textId="77777777" w:rsidR="00B90359" w:rsidRPr="00B90359" w:rsidRDefault="00B90359" w:rsidP="00B90359">
      <w:r w:rsidRPr="00B90359">
        <w:rPr>
          <w:b/>
          <w:bCs/>
          <w:u w:val="single"/>
        </w:rPr>
        <w:t>Len Mattiace “Stop the Bullying” Campaign</w:t>
      </w:r>
    </w:p>
    <w:p w14:paraId="57BA68E8" w14:textId="77777777" w:rsidR="00B90359" w:rsidRPr="00B90359" w:rsidRDefault="00B90359" w:rsidP="00B90359">
      <w:r w:rsidRPr="00B90359">
        <w:t>The St. Johns County School District is partnering with the Len Mattiace Foundation for the fall semester of the Stop the Bullying Campaign Contest. His foundation promotes bullying awareness and creates a safe environment for our youth in NE Florida. Compassion, inclusion, and kindness are the pillars of his foundation. Former Nease High School graduate Len Mattiace plays the PGA TOUR as a golfer. It is our third year partnering with Len Mattiace's foundation. There have been over 230 entries submitted so far. A total of 170 of the 230 entries entered the contest last spring. The increase in entries made Len and his foundation extremely happy. It would be great to see this number grow and to have students from all our middle schools participate.</w:t>
      </w:r>
    </w:p>
    <w:p w14:paraId="25575F3B" w14:textId="77777777" w:rsidR="00B90359" w:rsidRPr="00B90359" w:rsidRDefault="00B90359" w:rsidP="00B90359">
      <w:hyperlink r:id="rId5" w:history="1">
        <w:r w:rsidRPr="00B90359">
          <w:rPr>
            <w:rStyle w:val="Hyperlink"/>
          </w:rPr>
          <w:t>Please click here for more information and to submit your entry today!</w:t>
        </w:r>
      </w:hyperlink>
      <w:r w:rsidRPr="00B90359">
        <w:t> </w:t>
      </w:r>
    </w:p>
    <w:p w14:paraId="23ED10D5" w14:textId="77777777" w:rsidR="00B90359" w:rsidRPr="00B90359" w:rsidRDefault="00B90359" w:rsidP="00B90359">
      <w:r w:rsidRPr="00B90359">
        <w:t> </w:t>
      </w:r>
    </w:p>
    <w:p w14:paraId="58AB9045" w14:textId="77777777" w:rsidR="00B90359" w:rsidRPr="00B90359" w:rsidRDefault="00B90359" w:rsidP="00B90359">
      <w:r w:rsidRPr="00B90359">
        <w:rPr>
          <w:b/>
          <w:bCs/>
          <w:u w:val="single"/>
        </w:rPr>
        <w:t>Our 2024-2025 College &amp; Career Night is this Week!</w:t>
      </w:r>
    </w:p>
    <w:p w14:paraId="48CA9F8D" w14:textId="77777777" w:rsidR="00B90359" w:rsidRPr="00B90359" w:rsidRDefault="00B90359" w:rsidP="00B90359">
      <w:r w:rsidRPr="00B90359">
        <w:t>We are pleased to announce that the annual SJCSD College and Career Night is scheduled for Wednesday, September 4</w:t>
      </w:r>
      <w:r w:rsidRPr="00B90359">
        <w:rPr>
          <w:vertAlign w:val="superscript"/>
        </w:rPr>
        <w:t>th</w:t>
      </w:r>
      <w:r w:rsidRPr="00B90359">
        <w:t xml:space="preserve">, from 6:00PM-7:30PM at the </w:t>
      </w:r>
      <w:r w:rsidRPr="00B90359">
        <w:rPr>
          <w:u w:val="single"/>
        </w:rPr>
        <w:t>World Golf Village Renaissance</w:t>
      </w:r>
      <w:r w:rsidRPr="00B90359">
        <w:t xml:space="preserve">. </w:t>
      </w:r>
    </w:p>
    <w:p w14:paraId="2057C110" w14:textId="77777777" w:rsidR="00B90359" w:rsidRPr="00B90359" w:rsidRDefault="00B90359" w:rsidP="00B90359">
      <w:r w:rsidRPr="00B90359">
        <w:t> </w:t>
      </w:r>
    </w:p>
    <w:p w14:paraId="6196384F" w14:textId="2A6003C2" w:rsidR="00B90359" w:rsidRPr="00B90359" w:rsidRDefault="00B90359" w:rsidP="00B90359">
      <w:r w:rsidRPr="00B90359">
        <w:lastRenderedPageBreak/>
        <w:drawing>
          <wp:inline distT="0" distB="0" distL="0" distR="0" wp14:anchorId="7EEC5DEB" wp14:editId="77930F03">
            <wp:extent cx="5824855" cy="8229600"/>
            <wp:effectExtent l="0" t="0" r="4445" b="0"/>
            <wp:docPr id="1996725294" name="Picture 4" descr="A poster for a college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25294" name="Picture 4" descr="A poster for a college even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24855" cy="8229600"/>
                    </a:xfrm>
                    <a:prstGeom prst="rect">
                      <a:avLst/>
                    </a:prstGeom>
                    <a:noFill/>
                    <a:ln>
                      <a:noFill/>
                    </a:ln>
                  </pic:spPr>
                </pic:pic>
              </a:graphicData>
            </a:graphic>
          </wp:inline>
        </w:drawing>
      </w:r>
    </w:p>
    <w:p w14:paraId="28909086" w14:textId="7F2C2607" w:rsidR="00B90359" w:rsidRPr="00B90359" w:rsidRDefault="00B90359" w:rsidP="00B90359">
      <w:r w:rsidRPr="00B90359">
        <w:rPr>
          <w:b/>
          <w:bCs/>
          <w:u w:val="single"/>
        </w:rPr>
        <w:lastRenderedPageBreak/>
        <w:t>PTO Spotlight (</w:t>
      </w:r>
      <w:hyperlink r:id="rId8" w:tgtFrame="_blank" w:history="1">
        <w:r w:rsidRPr="00B90359">
          <w:rPr>
            <w:rStyle w:val="Hyperlink"/>
          </w:rPr>
          <w:t>patriotoakspto@gmail.com</w:t>
        </w:r>
      </w:hyperlink>
      <w:r w:rsidRPr="00B90359">
        <w:rPr>
          <w:b/>
          <w:bCs/>
        </w:rPr>
        <w:t>)</w:t>
      </w:r>
      <w:r w:rsidRPr="00B90359">
        <w:t>:</w:t>
      </w:r>
    </w:p>
    <w:p w14:paraId="4D051E26" w14:textId="77777777" w:rsidR="00B90359" w:rsidRPr="00B90359" w:rsidRDefault="00B90359" w:rsidP="00B90359">
      <w:r w:rsidRPr="00B90359">
        <w:rPr>
          <w:b/>
          <w:bCs/>
          <w:u w:val="single"/>
        </w:rPr>
        <w:t xml:space="preserve">PTO MEMBERSHIP: FINAL REMINDER: </w:t>
      </w:r>
      <w:r w:rsidRPr="00B90359">
        <w:t>Our 2024-2025 PTO Membership Drive is OPEN! Membership is easiest to join online – please visit our website </w:t>
      </w:r>
      <w:hyperlink r:id="rId9" w:history="1">
        <w:r w:rsidRPr="00B90359">
          <w:rPr>
            <w:rStyle w:val="Hyperlink"/>
          </w:rPr>
          <w:t>www.patriotoakspto.org</w:t>
        </w:r>
      </w:hyperlink>
      <w:r w:rsidRPr="00B90359">
        <w:t> to join.  Be sure to join for early access to volunteer opportunities, discounts on spirit wear, and more!</w:t>
      </w:r>
    </w:p>
    <w:p w14:paraId="58627DDB" w14:textId="77777777" w:rsidR="00B90359" w:rsidRPr="00B90359" w:rsidRDefault="00B90359" w:rsidP="00B90359">
      <w:r w:rsidRPr="00B90359">
        <w:t>Please be sure to visit our website </w:t>
      </w:r>
      <w:hyperlink r:id="rId10" w:history="1">
        <w:r w:rsidRPr="00B90359">
          <w:rPr>
            <w:rStyle w:val="Hyperlink"/>
          </w:rPr>
          <w:t>www.patriotoakspto.org</w:t>
        </w:r>
      </w:hyperlink>
      <w:r w:rsidRPr="00B90359">
        <w:t xml:space="preserve"> for links to sign ups for upcoming events, </w:t>
      </w:r>
      <w:proofErr w:type="spellStart"/>
      <w:r w:rsidRPr="00B90359">
        <w:t>sign ups</w:t>
      </w:r>
      <w:proofErr w:type="spellEnd"/>
      <w:r w:rsidRPr="00B90359">
        <w:t xml:space="preserve"> for volunteer events and much more!  We also encourage you to visit and like our PTO Facebook page for timely updates and information!</w:t>
      </w:r>
    </w:p>
    <w:p w14:paraId="55832388" w14:textId="77777777" w:rsidR="00B90359" w:rsidRPr="00B90359" w:rsidRDefault="00B90359" w:rsidP="00B90359">
      <w:r w:rsidRPr="00B90359">
        <w:t> </w:t>
      </w:r>
    </w:p>
    <w:p w14:paraId="22F7049B" w14:textId="77777777" w:rsidR="00B90359" w:rsidRPr="00B90359" w:rsidRDefault="00B90359" w:rsidP="00B90359">
      <w:r w:rsidRPr="00B90359">
        <w:rPr>
          <w:b/>
          <w:bCs/>
          <w:u w:val="single"/>
        </w:rPr>
        <w:t>BUSINESS PARTNERS IN EDUCATION: </w:t>
      </w:r>
    </w:p>
    <w:p w14:paraId="79786CDF" w14:textId="77777777" w:rsidR="00B90359" w:rsidRPr="00B90359" w:rsidRDefault="00B90359" w:rsidP="00B90359">
      <w:r w:rsidRPr="00B90359">
        <w:t>Be sure to check out our 2024-2025 Business Partners in Education! These companies, many are family owned right here in our neighborhood, have partnered with our school to enhance the lives of all our POA students.  Read through this </w:t>
      </w:r>
      <w:hyperlink r:id="rId11" w:history="1">
        <w:r w:rsidRPr="00B90359">
          <w:rPr>
            <w:rStyle w:val="Hyperlink"/>
          </w:rPr>
          <w:t>e-newsletter</w:t>
        </w:r>
      </w:hyperlink>
      <w:r w:rsidRPr="00B90359">
        <w:t> to take advantage of special offers and opportunities for all our POA families!</w:t>
      </w:r>
    </w:p>
    <w:p w14:paraId="1BF59A8E" w14:textId="77777777" w:rsidR="00B90359" w:rsidRPr="00B90359" w:rsidRDefault="00B90359" w:rsidP="00B90359">
      <w:r w:rsidRPr="00B90359">
        <w:t> </w:t>
      </w:r>
    </w:p>
    <w:p w14:paraId="3836F0A9" w14:textId="77777777" w:rsidR="00B90359" w:rsidRPr="00B90359" w:rsidRDefault="00B90359" w:rsidP="00B90359">
      <w:r w:rsidRPr="00B90359">
        <w:rPr>
          <w:b/>
          <w:bCs/>
          <w:u w:val="single"/>
        </w:rPr>
        <w:t>UPCOMING EVENTS:</w:t>
      </w:r>
    </w:p>
    <w:p w14:paraId="2EBB4A47" w14:textId="77777777" w:rsidR="00B90359" w:rsidRPr="00B90359" w:rsidRDefault="00B90359" w:rsidP="00B90359">
      <w:r w:rsidRPr="00B90359">
        <w:rPr>
          <w:b/>
          <w:bCs/>
          <w:i/>
          <w:iCs/>
        </w:rPr>
        <w:t>Thursday, August 29, 5:30-7:00</w:t>
      </w:r>
      <w:proofErr w:type="gramStart"/>
      <w:r w:rsidRPr="00B90359">
        <w:rPr>
          <w:b/>
          <w:bCs/>
          <w:i/>
          <w:iCs/>
        </w:rPr>
        <w:t>pm</w:t>
      </w:r>
      <w:r w:rsidRPr="00B90359">
        <w:t>  Chargers</w:t>
      </w:r>
      <w:proofErr w:type="gramEnd"/>
      <w:r w:rsidRPr="00B90359">
        <w:t xml:space="preserve"> Create Night</w:t>
      </w:r>
    </w:p>
    <w:p w14:paraId="621D5930" w14:textId="77777777" w:rsidR="00B90359" w:rsidRPr="00B90359" w:rsidRDefault="00B90359" w:rsidP="00B90359">
      <w:proofErr w:type="spellStart"/>
      <w:r w:rsidRPr="00B90359">
        <w:t>Sign ups</w:t>
      </w:r>
      <w:proofErr w:type="spellEnd"/>
      <w:r w:rsidRPr="00B90359">
        <w:t xml:space="preserve"> for this event are currently closed but we are still in need of volunteers for this event – teen volunteers are welcome!</w:t>
      </w:r>
    </w:p>
    <w:p w14:paraId="1AF366A6" w14:textId="77777777" w:rsidR="00B90359" w:rsidRPr="00B90359" w:rsidRDefault="00B90359" w:rsidP="00B90359">
      <w:hyperlink r:id="rId12" w:history="1">
        <w:r w:rsidRPr="00B90359">
          <w:rPr>
            <w:rStyle w:val="Hyperlink"/>
          </w:rPr>
          <w:t>https://www.signupgenius.com/go/10C0A4BACAE2CA5FD0-50712925-k2chargers</w:t>
        </w:r>
      </w:hyperlink>
    </w:p>
    <w:p w14:paraId="0259B855" w14:textId="51C097C1" w:rsidR="00B90359" w:rsidRPr="00B90359" w:rsidRDefault="00B90359" w:rsidP="00B90359">
      <w:r w:rsidRPr="00B90359">
        <w:t> </w:t>
      </w:r>
      <w:r w:rsidRPr="00B90359">
        <w:rPr>
          <w:b/>
          <w:bCs/>
          <w:i/>
          <w:iCs/>
        </w:rPr>
        <w:t>Friday, September 6, 5:00-7:00pm </w:t>
      </w:r>
      <w:r w:rsidRPr="00B90359">
        <w:t>  K-5 Skate Night is coming!!</w:t>
      </w:r>
    </w:p>
    <w:p w14:paraId="47013639" w14:textId="77777777" w:rsidR="00B90359" w:rsidRPr="00B90359" w:rsidRDefault="00B90359" w:rsidP="00B90359">
      <w:r w:rsidRPr="00B90359">
        <w:t>Join us at Skate Station in Mandarin for a fun night with friends! Come dressed as your favorite pop star or rock n roll legend! Cost is $8 per person + tax (includes entry &amp; skate rental) </w:t>
      </w:r>
    </w:p>
    <w:p w14:paraId="1489FC08" w14:textId="77777777" w:rsidR="00B90359" w:rsidRPr="00B90359" w:rsidRDefault="00B90359" w:rsidP="00B90359">
      <w:r w:rsidRPr="00B90359">
        <w:t>Please be sure to sign up below:</w:t>
      </w:r>
    </w:p>
    <w:p w14:paraId="0C9688CA" w14:textId="77777777" w:rsidR="00B90359" w:rsidRPr="00B90359" w:rsidRDefault="00B90359" w:rsidP="00B90359">
      <w:hyperlink r:id="rId13" w:history="1">
        <w:r w:rsidRPr="00B90359">
          <w:rPr>
            <w:rStyle w:val="Hyperlink"/>
          </w:rPr>
          <w:t>https://www.signupgenius.com/go/10C0A4BACAE2CA5FD0-50712926-k5skate</w:t>
        </w:r>
      </w:hyperlink>
    </w:p>
    <w:p w14:paraId="57C26320" w14:textId="5BBBE156" w:rsidR="00B90359" w:rsidRPr="00B90359" w:rsidRDefault="00B90359" w:rsidP="00B90359">
      <w:r w:rsidRPr="00B90359">
        <w:t> </w:t>
      </w:r>
      <w:r w:rsidRPr="00B90359">
        <w:rPr>
          <w:b/>
          <w:bCs/>
          <w:i/>
          <w:iCs/>
        </w:rPr>
        <w:t>Friday, September 13, 6:00-800pm, Save the Date</w:t>
      </w:r>
      <w:r w:rsidRPr="00B90359">
        <w:t xml:space="preserve"> MS Dance – Neon Nights </w:t>
      </w:r>
    </w:p>
    <w:p w14:paraId="5761B424" w14:textId="77777777" w:rsidR="00B90359" w:rsidRPr="00B90359" w:rsidRDefault="00B90359" w:rsidP="00B90359">
      <w:r w:rsidRPr="00B90359">
        <w:t>Middle Schoolers - It’s time to dance and party at our Neon Nights! Dance will be held at POA.</w:t>
      </w:r>
    </w:p>
    <w:p w14:paraId="5A48AA09" w14:textId="77777777" w:rsidR="00B90359" w:rsidRPr="00B90359" w:rsidRDefault="00B90359" w:rsidP="00B90359">
      <w:r w:rsidRPr="00B90359">
        <w:t>Tickets are $10 and will be on sale during MS lunch 9/9-9/12.  Cash only!</w:t>
      </w:r>
    </w:p>
    <w:p w14:paraId="30AFF6C2" w14:textId="77777777" w:rsidR="00B90359" w:rsidRPr="00B90359" w:rsidRDefault="00B90359" w:rsidP="00B90359">
      <w:r w:rsidRPr="00B90359">
        <w:t>We will need volunteers to help us before, during, and after the dance! Teen volunteers welcome for setup and breakdown (see details in sign up link).</w:t>
      </w:r>
    </w:p>
    <w:p w14:paraId="699A41FF" w14:textId="77777777" w:rsidR="00B90359" w:rsidRPr="00B90359" w:rsidRDefault="00B90359" w:rsidP="00B90359">
      <w:r w:rsidRPr="00B90359">
        <w:t>Please be sure to sign up below:</w:t>
      </w:r>
    </w:p>
    <w:p w14:paraId="5DE2C574" w14:textId="77777777" w:rsidR="00B90359" w:rsidRPr="00B90359" w:rsidRDefault="00B90359" w:rsidP="00B90359">
      <w:hyperlink r:id="rId14" w:history="1">
        <w:r w:rsidRPr="00B90359">
          <w:rPr>
            <w:rStyle w:val="Hyperlink"/>
          </w:rPr>
          <w:t>https://www.signupgenius.com/go/10C0A4BACAE2CA5FD0-50936741-volunteers</w:t>
        </w:r>
      </w:hyperlink>
    </w:p>
    <w:p w14:paraId="0EEC30AE" w14:textId="1F2D14BC" w:rsidR="00B90359" w:rsidRPr="00B90359" w:rsidRDefault="00B90359" w:rsidP="00B90359">
      <w:r w:rsidRPr="00B90359">
        <w:t> </w:t>
      </w:r>
    </w:p>
    <w:p w14:paraId="16142FDF" w14:textId="77777777" w:rsidR="00B90359" w:rsidRPr="00B90359" w:rsidRDefault="00B90359" w:rsidP="00B90359">
      <w:pPr>
        <w:spacing w:line="240" w:lineRule="auto"/>
      </w:pPr>
      <w:r w:rsidRPr="00B90359">
        <w:rPr>
          <w:b/>
          <w:bCs/>
          <w:u w:val="single"/>
        </w:rPr>
        <w:lastRenderedPageBreak/>
        <w:t xml:space="preserve">Week </w:t>
      </w:r>
      <w:proofErr w:type="gramStart"/>
      <w:r w:rsidRPr="00B90359">
        <w:rPr>
          <w:b/>
          <w:bCs/>
          <w:u w:val="single"/>
        </w:rPr>
        <w:t>at a Glance</w:t>
      </w:r>
      <w:proofErr w:type="gramEnd"/>
      <w:r w:rsidRPr="00B90359">
        <w:rPr>
          <w:b/>
          <w:bCs/>
          <w:u w:val="single"/>
        </w:rPr>
        <w:t>, Week of September 2</w:t>
      </w:r>
      <w:r w:rsidRPr="00B90359">
        <w:rPr>
          <w:b/>
          <w:bCs/>
          <w:u w:val="single"/>
          <w:vertAlign w:val="superscript"/>
        </w:rPr>
        <w:t>nd</w:t>
      </w:r>
      <w:r w:rsidRPr="00B90359">
        <w:rPr>
          <w:b/>
          <w:bCs/>
          <w:u w:val="single"/>
        </w:rPr>
        <w:t>:</w:t>
      </w:r>
    </w:p>
    <w:p w14:paraId="1F7D3B61" w14:textId="77777777" w:rsidR="00B90359" w:rsidRPr="00B90359" w:rsidRDefault="00B90359" w:rsidP="00B90359">
      <w:pPr>
        <w:spacing w:line="240" w:lineRule="auto"/>
      </w:pPr>
      <w:r w:rsidRPr="00B90359">
        <w:rPr>
          <w:i/>
          <w:iCs/>
        </w:rPr>
        <w:t>Monday, September 2</w:t>
      </w:r>
      <w:r w:rsidRPr="00B90359">
        <w:rPr>
          <w:i/>
          <w:iCs/>
          <w:vertAlign w:val="superscript"/>
        </w:rPr>
        <w:t>nd</w:t>
      </w:r>
      <w:r w:rsidRPr="00B90359">
        <w:rPr>
          <w:i/>
          <w:iCs/>
        </w:rPr>
        <w:t>:  </w:t>
      </w:r>
      <w:r w:rsidRPr="00B90359">
        <w:t xml:space="preserve"> </w:t>
      </w:r>
    </w:p>
    <w:p w14:paraId="225BC903" w14:textId="77777777" w:rsidR="00B90359" w:rsidRPr="00B90359" w:rsidRDefault="00B90359" w:rsidP="00B90359">
      <w:pPr>
        <w:numPr>
          <w:ilvl w:val="1"/>
          <w:numId w:val="1"/>
        </w:numPr>
        <w:spacing w:line="240" w:lineRule="auto"/>
      </w:pPr>
      <w:r w:rsidRPr="00B90359">
        <w:t>Labor Day- No School</w:t>
      </w:r>
    </w:p>
    <w:p w14:paraId="1BA935CF" w14:textId="7C12800B" w:rsidR="00B90359" w:rsidRPr="00B90359" w:rsidRDefault="00B90359" w:rsidP="00B90359">
      <w:pPr>
        <w:tabs>
          <w:tab w:val="num" w:pos="720"/>
        </w:tabs>
        <w:spacing w:line="240" w:lineRule="auto"/>
      </w:pPr>
      <w:r w:rsidRPr="00B90359">
        <w:t> </w:t>
      </w:r>
      <w:r w:rsidRPr="00B90359">
        <w:rPr>
          <w:i/>
          <w:iCs/>
        </w:rPr>
        <w:t xml:space="preserve">Tuesday, September 3:    </w:t>
      </w:r>
    </w:p>
    <w:p w14:paraId="45820D75" w14:textId="77777777" w:rsidR="00B90359" w:rsidRPr="00B90359" w:rsidRDefault="00B90359" w:rsidP="00B90359">
      <w:pPr>
        <w:numPr>
          <w:ilvl w:val="1"/>
          <w:numId w:val="2"/>
        </w:numPr>
        <w:spacing w:line="240" w:lineRule="auto"/>
      </w:pPr>
      <w:r w:rsidRPr="00B90359">
        <w:t>6</w:t>
      </w:r>
      <w:r w:rsidRPr="00B90359">
        <w:rPr>
          <w:vertAlign w:val="superscript"/>
        </w:rPr>
        <w:t>th</w:t>
      </w:r>
      <w:r w:rsidRPr="00B90359">
        <w:t xml:space="preserve"> Grade ELA Fast</w:t>
      </w:r>
    </w:p>
    <w:p w14:paraId="294B1161" w14:textId="77777777" w:rsidR="00B90359" w:rsidRPr="00B90359" w:rsidRDefault="00B90359" w:rsidP="00B90359">
      <w:pPr>
        <w:numPr>
          <w:ilvl w:val="1"/>
          <w:numId w:val="2"/>
        </w:numPr>
        <w:spacing w:line="240" w:lineRule="auto"/>
      </w:pPr>
      <w:proofErr w:type="spellStart"/>
      <w:r w:rsidRPr="00B90359">
        <w:t>VBall</w:t>
      </w:r>
      <w:proofErr w:type="spellEnd"/>
      <w:r w:rsidRPr="00B90359">
        <w:t xml:space="preserve"> Practice </w:t>
      </w:r>
    </w:p>
    <w:p w14:paraId="090FF983" w14:textId="6CC7115E" w:rsidR="00B90359" w:rsidRPr="00B90359" w:rsidRDefault="00B90359" w:rsidP="00B90359">
      <w:pPr>
        <w:tabs>
          <w:tab w:val="num" w:pos="720"/>
        </w:tabs>
        <w:spacing w:line="240" w:lineRule="auto"/>
      </w:pPr>
      <w:r w:rsidRPr="00B90359">
        <w:t> </w:t>
      </w:r>
      <w:r w:rsidRPr="00B90359">
        <w:rPr>
          <w:i/>
          <w:iCs/>
        </w:rPr>
        <w:t xml:space="preserve">Wednesday, September 4:  </w:t>
      </w:r>
    </w:p>
    <w:p w14:paraId="44E3D95A" w14:textId="77777777" w:rsidR="00B90359" w:rsidRPr="00B90359" w:rsidRDefault="00B90359" w:rsidP="00B90359">
      <w:pPr>
        <w:numPr>
          <w:ilvl w:val="1"/>
          <w:numId w:val="3"/>
        </w:numPr>
        <w:spacing w:line="240" w:lineRule="auto"/>
      </w:pPr>
      <w:r w:rsidRPr="00B90359">
        <w:t>Make-up Testing</w:t>
      </w:r>
    </w:p>
    <w:p w14:paraId="74162576" w14:textId="77777777" w:rsidR="00B90359" w:rsidRPr="00B90359" w:rsidRDefault="00B90359" w:rsidP="00B90359">
      <w:pPr>
        <w:numPr>
          <w:ilvl w:val="1"/>
          <w:numId w:val="3"/>
        </w:numPr>
        <w:spacing w:line="240" w:lineRule="auto"/>
      </w:pPr>
      <w:proofErr w:type="spellStart"/>
      <w:r w:rsidRPr="00B90359">
        <w:t>VBall</w:t>
      </w:r>
      <w:proofErr w:type="spellEnd"/>
      <w:r w:rsidRPr="00B90359">
        <w:t xml:space="preserve"> Practice </w:t>
      </w:r>
    </w:p>
    <w:p w14:paraId="10A822EC" w14:textId="77777777" w:rsidR="00B90359" w:rsidRPr="00B90359" w:rsidRDefault="00B90359" w:rsidP="00B90359">
      <w:pPr>
        <w:numPr>
          <w:ilvl w:val="1"/>
          <w:numId w:val="3"/>
        </w:numPr>
        <w:spacing w:line="240" w:lineRule="auto"/>
      </w:pPr>
      <w:r w:rsidRPr="00B90359">
        <w:t xml:space="preserve">Blue Chip </w:t>
      </w:r>
      <w:proofErr w:type="spellStart"/>
      <w:r w:rsidRPr="00B90359">
        <w:t>BBall</w:t>
      </w:r>
      <w:proofErr w:type="spellEnd"/>
      <w:r w:rsidRPr="00B90359">
        <w:t xml:space="preserve"> after School </w:t>
      </w:r>
    </w:p>
    <w:p w14:paraId="2F679CB9" w14:textId="2BF2283A" w:rsidR="00B90359" w:rsidRPr="00B90359" w:rsidRDefault="00B90359" w:rsidP="00B90359">
      <w:pPr>
        <w:tabs>
          <w:tab w:val="num" w:pos="720"/>
        </w:tabs>
        <w:spacing w:line="240" w:lineRule="auto"/>
      </w:pPr>
      <w:r w:rsidRPr="00B90359">
        <w:t> </w:t>
      </w:r>
      <w:r w:rsidRPr="00B90359">
        <w:rPr>
          <w:i/>
          <w:iCs/>
        </w:rPr>
        <w:t>Thursday, September 5</w:t>
      </w:r>
      <w:r w:rsidRPr="00B90359">
        <w:rPr>
          <w:i/>
          <w:iCs/>
          <w:vertAlign w:val="superscript"/>
        </w:rPr>
        <w:t>th</w:t>
      </w:r>
      <w:r w:rsidRPr="00B90359">
        <w:rPr>
          <w:i/>
          <w:iCs/>
        </w:rPr>
        <w:t xml:space="preserve">:  </w:t>
      </w:r>
    </w:p>
    <w:p w14:paraId="34F43D8C" w14:textId="77777777" w:rsidR="00B90359" w:rsidRPr="00B90359" w:rsidRDefault="00B90359" w:rsidP="00B90359">
      <w:pPr>
        <w:numPr>
          <w:ilvl w:val="1"/>
          <w:numId w:val="4"/>
        </w:numPr>
        <w:spacing w:line="240" w:lineRule="auto"/>
      </w:pPr>
      <w:r w:rsidRPr="00B90359">
        <w:t>7</w:t>
      </w:r>
      <w:r w:rsidRPr="00B90359">
        <w:rPr>
          <w:vertAlign w:val="superscript"/>
        </w:rPr>
        <w:t>th</w:t>
      </w:r>
      <w:r w:rsidRPr="00B90359">
        <w:t xml:space="preserve"> Grade FAST ELA</w:t>
      </w:r>
    </w:p>
    <w:p w14:paraId="18EA039F" w14:textId="77777777" w:rsidR="00B90359" w:rsidRPr="00B90359" w:rsidRDefault="00B90359" w:rsidP="00B90359">
      <w:pPr>
        <w:numPr>
          <w:ilvl w:val="1"/>
          <w:numId w:val="4"/>
        </w:numPr>
        <w:spacing w:line="240" w:lineRule="auto"/>
      </w:pPr>
      <w:proofErr w:type="spellStart"/>
      <w:r w:rsidRPr="00B90359">
        <w:t>VBall</w:t>
      </w:r>
      <w:proofErr w:type="spellEnd"/>
      <w:r w:rsidRPr="00B90359">
        <w:t xml:space="preserve"> Practice </w:t>
      </w:r>
    </w:p>
    <w:p w14:paraId="752192C7" w14:textId="03FE1443" w:rsidR="00B90359" w:rsidRPr="00B90359" w:rsidRDefault="00B90359" w:rsidP="00B90359">
      <w:pPr>
        <w:tabs>
          <w:tab w:val="num" w:pos="720"/>
        </w:tabs>
        <w:spacing w:line="240" w:lineRule="auto"/>
      </w:pPr>
      <w:r w:rsidRPr="00B90359">
        <w:t> </w:t>
      </w:r>
      <w:r w:rsidRPr="00B90359">
        <w:rPr>
          <w:i/>
          <w:iCs/>
        </w:rPr>
        <w:t>Friday, September 6</w:t>
      </w:r>
      <w:r w:rsidRPr="00B90359">
        <w:rPr>
          <w:i/>
          <w:iCs/>
          <w:vertAlign w:val="superscript"/>
        </w:rPr>
        <w:t>th</w:t>
      </w:r>
      <w:r w:rsidRPr="00B90359">
        <w:rPr>
          <w:i/>
          <w:iCs/>
        </w:rPr>
        <w:t xml:space="preserve">:   </w:t>
      </w:r>
    </w:p>
    <w:p w14:paraId="2408C81E" w14:textId="77777777" w:rsidR="00B90359" w:rsidRPr="00B90359" w:rsidRDefault="00B90359" w:rsidP="00B90359">
      <w:pPr>
        <w:numPr>
          <w:ilvl w:val="1"/>
          <w:numId w:val="5"/>
        </w:numPr>
        <w:spacing w:line="240" w:lineRule="auto"/>
      </w:pPr>
      <w:r w:rsidRPr="00B90359">
        <w:t>Kickoff to Fall!! Wear Your favorite team jersey!</w:t>
      </w:r>
    </w:p>
    <w:p w14:paraId="7FF1E90E" w14:textId="77777777" w:rsidR="00B90359" w:rsidRPr="00B90359" w:rsidRDefault="00B90359" w:rsidP="00B90359">
      <w:pPr>
        <w:numPr>
          <w:ilvl w:val="1"/>
          <w:numId w:val="5"/>
        </w:numPr>
        <w:spacing w:line="240" w:lineRule="auto"/>
      </w:pPr>
      <w:r w:rsidRPr="00B90359">
        <w:t>CHS Drumline at the flagpole, please come by and say hey!</w:t>
      </w:r>
    </w:p>
    <w:p w14:paraId="7E86CD32" w14:textId="77777777" w:rsidR="00B90359" w:rsidRPr="00B90359" w:rsidRDefault="00B90359" w:rsidP="00B90359">
      <w:pPr>
        <w:numPr>
          <w:ilvl w:val="1"/>
          <w:numId w:val="5"/>
        </w:numPr>
        <w:spacing w:line="240" w:lineRule="auto"/>
      </w:pPr>
      <w:r w:rsidRPr="00B90359">
        <w:t>8</w:t>
      </w:r>
      <w:r w:rsidRPr="00B90359">
        <w:rPr>
          <w:vertAlign w:val="superscript"/>
        </w:rPr>
        <w:t>th</w:t>
      </w:r>
      <w:r w:rsidRPr="00B90359">
        <w:t xml:space="preserve"> Grade FAST ELA</w:t>
      </w:r>
    </w:p>
    <w:p w14:paraId="147AF4F9" w14:textId="77777777" w:rsidR="00B90359" w:rsidRPr="00B90359" w:rsidRDefault="00B90359" w:rsidP="00B90359">
      <w:pPr>
        <w:numPr>
          <w:ilvl w:val="1"/>
          <w:numId w:val="5"/>
        </w:numPr>
        <w:spacing w:line="240" w:lineRule="auto"/>
      </w:pPr>
      <w:proofErr w:type="spellStart"/>
      <w:r w:rsidRPr="00B90359">
        <w:t>VBall</w:t>
      </w:r>
      <w:proofErr w:type="spellEnd"/>
      <w:r w:rsidRPr="00B90359">
        <w:t xml:space="preserve"> Practice after school </w:t>
      </w:r>
    </w:p>
    <w:p w14:paraId="4C14A709" w14:textId="77777777" w:rsidR="00B90359" w:rsidRPr="00B90359" w:rsidRDefault="00B90359" w:rsidP="00B90359">
      <w:r w:rsidRPr="00B90359">
        <w:t> </w:t>
      </w:r>
    </w:p>
    <w:p w14:paraId="4F58CF0C" w14:textId="77777777" w:rsidR="00B90359" w:rsidRPr="00B90359" w:rsidRDefault="00B90359" w:rsidP="00B90359">
      <w:r w:rsidRPr="00B90359">
        <w:t xml:space="preserve">That’s all for now Chargers.  Work Hard. Learn Something. Be Kind. </w:t>
      </w:r>
    </w:p>
    <w:p w14:paraId="1D0BE3D7" w14:textId="77777777" w:rsidR="00B90359" w:rsidRPr="00B90359" w:rsidRDefault="00B90359" w:rsidP="00B90359">
      <w:r w:rsidRPr="00B90359">
        <w:t> </w:t>
      </w:r>
    </w:p>
    <w:p w14:paraId="6C3078D5" w14:textId="77777777" w:rsidR="00B90359" w:rsidRPr="00B90359" w:rsidRDefault="00B90359" w:rsidP="00B90359">
      <w:r w:rsidRPr="00B90359">
        <w:t xml:space="preserve">Respectfully, </w:t>
      </w:r>
    </w:p>
    <w:p w14:paraId="1A987965" w14:textId="766E243D" w:rsidR="00B90359" w:rsidRPr="00B90359" w:rsidRDefault="00B90359" w:rsidP="00B90359">
      <w:r w:rsidRPr="00B90359">
        <w:drawing>
          <wp:inline distT="0" distB="0" distL="0" distR="0" wp14:anchorId="4CDBFE1A" wp14:editId="3168CD20">
            <wp:extent cx="3441700" cy="1031407"/>
            <wp:effectExtent l="0" t="0" r="6350" b="0"/>
            <wp:docPr id="1129792688"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92688" name="Picture 3" descr="A close up of a signatur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52006" cy="1034496"/>
                    </a:xfrm>
                    <a:prstGeom prst="rect">
                      <a:avLst/>
                    </a:prstGeom>
                    <a:noFill/>
                    <a:ln>
                      <a:noFill/>
                    </a:ln>
                  </pic:spPr>
                </pic:pic>
              </a:graphicData>
            </a:graphic>
          </wp:inline>
        </w:drawing>
      </w:r>
    </w:p>
    <w:p w14:paraId="6675CE76" w14:textId="77777777" w:rsidR="00B90359" w:rsidRPr="00B90359" w:rsidRDefault="00B90359" w:rsidP="00B90359">
      <w:pPr>
        <w:spacing w:line="240" w:lineRule="auto"/>
      </w:pPr>
      <w:r w:rsidRPr="00B90359">
        <w:t xml:space="preserve">Drew Chiodo, Principal </w:t>
      </w:r>
    </w:p>
    <w:p w14:paraId="507E7C9A" w14:textId="77777777" w:rsidR="00B90359" w:rsidRPr="00B90359" w:rsidRDefault="00B90359" w:rsidP="00B90359">
      <w:pPr>
        <w:spacing w:line="240" w:lineRule="auto"/>
      </w:pPr>
      <w:hyperlink r:id="rId17" w:history="1">
        <w:r w:rsidRPr="00B90359">
          <w:rPr>
            <w:rStyle w:val="Hyperlink"/>
          </w:rPr>
          <w:t>drew.chiodo@stjohns.k12.fl.us</w:t>
        </w:r>
      </w:hyperlink>
    </w:p>
    <w:p w14:paraId="1F7F03D4" w14:textId="77777777" w:rsidR="00B90359" w:rsidRPr="00B90359" w:rsidRDefault="00B90359" w:rsidP="00B90359">
      <w:pPr>
        <w:spacing w:line="240" w:lineRule="auto"/>
      </w:pPr>
      <w:r w:rsidRPr="00B90359">
        <w:t>(904) 547-4053</w:t>
      </w:r>
    </w:p>
    <w:p w14:paraId="4DE6FA83"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73447"/>
    <w:multiLevelType w:val="multilevel"/>
    <w:tmpl w:val="B0206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D3D70"/>
    <w:multiLevelType w:val="multilevel"/>
    <w:tmpl w:val="88E0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50DF6"/>
    <w:multiLevelType w:val="multilevel"/>
    <w:tmpl w:val="84008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E02A1"/>
    <w:multiLevelType w:val="multilevel"/>
    <w:tmpl w:val="0694E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D3F14"/>
    <w:multiLevelType w:val="multilevel"/>
    <w:tmpl w:val="30E0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7415557">
    <w:abstractNumId w:val="2"/>
    <w:lvlOverride w:ilvl="0"/>
    <w:lvlOverride w:ilvl="1"/>
    <w:lvlOverride w:ilvl="2"/>
    <w:lvlOverride w:ilvl="3"/>
    <w:lvlOverride w:ilvl="4"/>
    <w:lvlOverride w:ilvl="5"/>
    <w:lvlOverride w:ilvl="6"/>
    <w:lvlOverride w:ilvl="7"/>
    <w:lvlOverride w:ilvl="8"/>
  </w:num>
  <w:num w:numId="2" w16cid:durableId="716047943">
    <w:abstractNumId w:val="0"/>
    <w:lvlOverride w:ilvl="0"/>
    <w:lvlOverride w:ilvl="1"/>
    <w:lvlOverride w:ilvl="2"/>
    <w:lvlOverride w:ilvl="3"/>
    <w:lvlOverride w:ilvl="4"/>
    <w:lvlOverride w:ilvl="5"/>
    <w:lvlOverride w:ilvl="6"/>
    <w:lvlOverride w:ilvl="7"/>
    <w:lvlOverride w:ilvl="8"/>
  </w:num>
  <w:num w:numId="3" w16cid:durableId="891502820">
    <w:abstractNumId w:val="3"/>
    <w:lvlOverride w:ilvl="0"/>
    <w:lvlOverride w:ilvl="1"/>
    <w:lvlOverride w:ilvl="2"/>
    <w:lvlOverride w:ilvl="3"/>
    <w:lvlOverride w:ilvl="4"/>
    <w:lvlOverride w:ilvl="5"/>
    <w:lvlOverride w:ilvl="6"/>
    <w:lvlOverride w:ilvl="7"/>
    <w:lvlOverride w:ilvl="8"/>
  </w:num>
  <w:num w:numId="4" w16cid:durableId="1578324094">
    <w:abstractNumId w:val="1"/>
    <w:lvlOverride w:ilvl="0"/>
    <w:lvlOverride w:ilvl="1"/>
    <w:lvlOverride w:ilvl="2"/>
    <w:lvlOverride w:ilvl="3"/>
    <w:lvlOverride w:ilvl="4"/>
    <w:lvlOverride w:ilvl="5"/>
    <w:lvlOverride w:ilvl="6"/>
    <w:lvlOverride w:ilvl="7"/>
    <w:lvlOverride w:ilvl="8"/>
  </w:num>
  <w:num w:numId="5" w16cid:durableId="49762319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59"/>
    <w:rsid w:val="00780546"/>
    <w:rsid w:val="00820D59"/>
    <w:rsid w:val="00AB5CD7"/>
    <w:rsid w:val="00B75DD2"/>
    <w:rsid w:val="00B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A8F4"/>
  <w15:chartTrackingRefBased/>
  <w15:docId w15:val="{B67C1CD5-7CB0-4936-94DC-63C89324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59"/>
    <w:rPr>
      <w:rFonts w:eastAsiaTheme="majorEastAsia" w:cstheme="majorBidi"/>
      <w:color w:val="272727" w:themeColor="text1" w:themeTint="D8"/>
    </w:rPr>
  </w:style>
  <w:style w:type="paragraph" w:styleId="Title">
    <w:name w:val="Title"/>
    <w:basedOn w:val="Normal"/>
    <w:next w:val="Normal"/>
    <w:link w:val="TitleChar"/>
    <w:uiPriority w:val="10"/>
    <w:qFormat/>
    <w:rsid w:val="00B90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59"/>
    <w:pPr>
      <w:spacing w:before="160"/>
      <w:jc w:val="center"/>
    </w:pPr>
    <w:rPr>
      <w:i/>
      <w:iCs/>
      <w:color w:val="404040" w:themeColor="text1" w:themeTint="BF"/>
    </w:rPr>
  </w:style>
  <w:style w:type="character" w:customStyle="1" w:styleId="QuoteChar">
    <w:name w:val="Quote Char"/>
    <w:basedOn w:val="DefaultParagraphFont"/>
    <w:link w:val="Quote"/>
    <w:uiPriority w:val="29"/>
    <w:rsid w:val="00B90359"/>
    <w:rPr>
      <w:i/>
      <w:iCs/>
      <w:color w:val="404040" w:themeColor="text1" w:themeTint="BF"/>
    </w:rPr>
  </w:style>
  <w:style w:type="paragraph" w:styleId="ListParagraph">
    <w:name w:val="List Paragraph"/>
    <w:basedOn w:val="Normal"/>
    <w:uiPriority w:val="34"/>
    <w:qFormat/>
    <w:rsid w:val="00B90359"/>
    <w:pPr>
      <w:ind w:left="720"/>
      <w:contextualSpacing/>
    </w:pPr>
  </w:style>
  <w:style w:type="character" w:styleId="IntenseEmphasis">
    <w:name w:val="Intense Emphasis"/>
    <w:basedOn w:val="DefaultParagraphFont"/>
    <w:uiPriority w:val="21"/>
    <w:qFormat/>
    <w:rsid w:val="00B90359"/>
    <w:rPr>
      <w:i/>
      <w:iCs/>
      <w:color w:val="0F4761" w:themeColor="accent1" w:themeShade="BF"/>
    </w:rPr>
  </w:style>
  <w:style w:type="paragraph" w:styleId="IntenseQuote">
    <w:name w:val="Intense Quote"/>
    <w:basedOn w:val="Normal"/>
    <w:next w:val="Normal"/>
    <w:link w:val="IntenseQuoteChar"/>
    <w:uiPriority w:val="30"/>
    <w:qFormat/>
    <w:rsid w:val="00B90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59"/>
    <w:rPr>
      <w:i/>
      <w:iCs/>
      <w:color w:val="0F4761" w:themeColor="accent1" w:themeShade="BF"/>
    </w:rPr>
  </w:style>
  <w:style w:type="character" w:styleId="IntenseReference">
    <w:name w:val="Intense Reference"/>
    <w:basedOn w:val="DefaultParagraphFont"/>
    <w:uiPriority w:val="32"/>
    <w:qFormat/>
    <w:rsid w:val="00B90359"/>
    <w:rPr>
      <w:b/>
      <w:bCs/>
      <w:smallCaps/>
      <w:color w:val="0F4761" w:themeColor="accent1" w:themeShade="BF"/>
      <w:spacing w:val="5"/>
    </w:rPr>
  </w:style>
  <w:style w:type="character" w:styleId="Hyperlink">
    <w:name w:val="Hyperlink"/>
    <w:basedOn w:val="DefaultParagraphFont"/>
    <w:uiPriority w:val="99"/>
    <w:unhideWhenUsed/>
    <w:rsid w:val="00B90359"/>
    <w:rPr>
      <w:color w:val="467886" w:themeColor="hyperlink"/>
      <w:u w:val="single"/>
    </w:rPr>
  </w:style>
  <w:style w:type="character" w:styleId="UnresolvedMention">
    <w:name w:val="Unresolved Mention"/>
    <w:basedOn w:val="DefaultParagraphFont"/>
    <w:uiPriority w:val="99"/>
    <w:semiHidden/>
    <w:unhideWhenUsed/>
    <w:rsid w:val="00B9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3547">
      <w:bodyDiv w:val="1"/>
      <w:marLeft w:val="0"/>
      <w:marRight w:val="0"/>
      <w:marTop w:val="0"/>
      <w:marBottom w:val="0"/>
      <w:divBdr>
        <w:top w:val="none" w:sz="0" w:space="0" w:color="auto"/>
        <w:left w:val="none" w:sz="0" w:space="0" w:color="auto"/>
        <w:bottom w:val="none" w:sz="0" w:space="0" w:color="auto"/>
        <w:right w:val="none" w:sz="0" w:space="0" w:color="auto"/>
      </w:divBdr>
    </w:div>
    <w:div w:id="7952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otoakspto@gmail.com" TargetMode="External"/><Relationship Id="rId13" Type="http://schemas.openxmlformats.org/officeDocument/2006/relationships/hyperlink" Target="https://nam12.safelinks.protection.outlook.com/?url=http%3A%2F%2Ftrack.spe.schoolmessenger.com%2Ff%2Fa%2FfAJCpoD1IZH6J1zIDgIIrA~~%2FAAAAAQA~%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&amp;data=05%7C02%7CLeigh.Schouest%40stjohns.k12.fl.us%7C9bc3e0aa7b874a419d1308dcca8e77cc%7Cb3b3d057fc124f3f92f472be6e844351%7C0%7C0%7C638607960483107756%7CUnknown%7CTWFpbGZsb3d8eyJWIjoiMC4wLjAwMDAiLCJQIjoiV2luMzIiLCJBTiI6Ik1haWwiLCJXVCI6Mn0%3D%7C0%7C%7C%7C&amp;sdata=JirI9DPMOGneac0S2iPulB96iJz4kEiq5BnL9XxsPD8%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44d09433a295a84a4379ef3a03ad99fe" TargetMode="External"/><Relationship Id="rId12" Type="http://schemas.openxmlformats.org/officeDocument/2006/relationships/hyperlink" Target="https://nam12.safelinks.protection.outlook.com/?url=http%3A%2F%2Ftrack.spe.schoolmessenger.com%2Ff%2Fa%2FvCvhIPd0TX5R8kcdTBTdoA~~%2FAAAAAQA~%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&amp;data=05%7C02%7CLeigh.Schouest%40stjohns.k12.fl.us%7C9bc3e0aa7b874a419d1308dcca8e77cc%7Cb3b3d057fc124f3f92f472be6e844351%7C0%7C0%7C638607960483098698%7CUnknown%7CTWFpbGZsb3d8eyJWIjoiMC4wLjAwMDAiLCJQIjoiV2luMzIiLCJBTiI6Ik1haWwiLCJXVCI6Mn0%3D%7C0%7C%7C%7C&amp;sdata=YTLmfuCZtKmUX6yAdEVo5mYRVCjKIBCBFyWOqm2dQ7c%3D&amp;reserved=0" TargetMode="External"/><Relationship Id="rId17" Type="http://schemas.openxmlformats.org/officeDocument/2006/relationships/hyperlink" Target="mailto:drew.chiodo@stjohns.k12.fl.us" TargetMode="External"/><Relationship Id="rId2" Type="http://schemas.openxmlformats.org/officeDocument/2006/relationships/styles" Target="styles.xml"/><Relationship Id="rId16" Type="http://schemas.openxmlformats.org/officeDocument/2006/relationships/image" Target="cid:6047184b656d424ad104d0f1533e692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applewebdata://DA52FC67-3026-47B1-8242-24B58A7DD047/BP%20E-newsletter%202024-2025.pdf" TargetMode="External"/><Relationship Id="rId5" Type="http://schemas.openxmlformats.org/officeDocument/2006/relationships/hyperlink" Target="https://nam12.safelinks.protection.outlook.com/?url=http%3A%2F%2Ftrack.spe.schoolmessenger.com%2Ff%2Fa%2F31qsCsy_f5iYyNdpVFZa1Q~~%2FAAAAAQA~%2FRgRotacKP0R1aHR0cHM6Ly9tc2cuc2Nob29sbWVzc2VuZ2VyLmNvbS9tLz9zPWlvNmxQYll4LXdNJm1hbD00ZWIzNmVhZWFlODg2YmUyNGFiMjBhYThhMmJhNDQzYWI2YzRiODJmNGU5Y2Q1MTQ3ODY0MTBlNjM1NTkxNjczVwdzY2hvb2xtQgpmz4pz1GYVZxSqUiBMZWlnaC5TY2hvdWVzdEBzdGpvaG5zLmsxMi5mbC51c1gEAAAAAQ~~&amp;data=05%7C02%7CLeigh.Schouest%40stjohns.k12.fl.us%7C9bc3e0aa7b874a419d1308dcca8e77cc%7Cb3b3d057fc124f3f92f472be6e844351%7C0%7C0%7C638607960483068721%7CUnknown%7CTWFpbGZsb3d8eyJWIjoiMC4wLjAwMDAiLCJQIjoiV2luMzIiLCJBTiI6Ik1haWwiLCJXVCI6Mn0%3D%7C0%7C%7C%7C&amp;sdata=cXI9Pd2ViFSsO%2FlIeWW18h3ZkEKaRNab6U%2F9HACFavA%3D&amp;reserved=0" TargetMode="External"/><Relationship Id="rId15" Type="http://schemas.openxmlformats.org/officeDocument/2006/relationships/image" Target="media/image2.png"/><Relationship Id="rId10" Type="http://schemas.openxmlformats.org/officeDocument/2006/relationships/hyperlink" Target="https://nam12.safelinks.protection.outlook.com/?url=http%3A%2F%2Ftrack.spe.schoolmessenger.com%2Ff%2Fa%2FxBs06SNbmk7cj1bbw41dLw~~%2FAAAAAQA~%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~~&amp;data=05%7C02%7CLeigh.Schouest%40stjohns.k12.fl.us%7C9bc3e0aa7b874a419d1308dcca8e77cc%7Cb3b3d057fc124f3f92f472be6e844351%7C0%7C0%7C638607960483089933%7CUnknown%7CTWFpbGZsb3d8eyJWIjoiMC4wLjAwMDAiLCJQIjoiV2luMzIiLCJBTiI6Ik1haWwiLCJXVCI6Mn0%3D%7C0%7C%7C%7C&amp;sdata=WxTHVhvNeg5nemRS1s5DlhLDrwbXV%2FIL4WrumLC2sno%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b1gYYQaUSKyPK3W7wV3wyQ~~%2FAAAAAQA~%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&amp;data=05%7C02%7CLeigh.Schouest%40stjohns.k12.fl.us%7C9bc3e0aa7b874a419d1308dcca8e77cc%7Cb3b3d057fc124f3f92f472be6e844351%7C0%7C0%7C638607960483080780%7CUnknown%7CTWFpbGZsb3d8eyJWIjoiMC4wLjAwMDAiLCJQIjoiV2luMzIiLCJBTiI6Ik1haWwiLCJXVCI6Mn0%3D%7C0%7C%7C%7C&amp;sdata=Z795VwhPDBQfT5X6p%2FPboem2CVTTi%2FBkcsxmIfWvgvs%3D&amp;reserved=0" TargetMode="External"/><Relationship Id="rId14" Type="http://schemas.openxmlformats.org/officeDocument/2006/relationships/hyperlink" Target="https://nam12.safelinks.protection.outlook.com/?url=http%3A%2F%2Ftrack.spe.schoolmessenger.com%2Ff%2Fa%2Fr6SbzEWj_XnjlXKhAHtZTQ~~%2FAAAAAQA~%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-Kc9RmFWcUqlIgTGVpZ2guU2Nob3Vlc3RAc3Rqb2hucy5rMTIuZmwudXNYBAAAAAE~&amp;data=05%7C02%7CLeigh.Schouest%40stjohns.k12.fl.us%7C9bc3e0aa7b874a419d1308dcca8e77cc%7Cb3b3d057fc124f3f92f472be6e844351%7C0%7C0%7C638607960483116543%7CUnknown%7CTWFpbGZsb3d8eyJWIjoiMC4wLjAwMDAiLCJQIjoiV2luMzIiLCJBTiI6Ik1haWwiLCJXVCI6Mn0%3D%7C0%7C%7C%7C&amp;sdata=r6HCOuQsCXDWRIzX66oVH1YfkKW68Gfzo%2Bj%2FfH1%2FAo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2024-09-04T11:55:00Z</dcterms:created>
  <dcterms:modified xsi:type="dcterms:W3CDTF">2024-09-04T11:57:00Z</dcterms:modified>
</cp:coreProperties>
</file>